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宋体" w:hAnsi="宋体" w:eastAsia="宋体" w:cs="宋体"/>
          <w:b/>
          <w:color w:val="000000"/>
          <w:kern w:val="0"/>
          <w:sz w:val="48"/>
          <w:szCs w:val="48"/>
          <w:lang w:bidi="ar"/>
        </w:rPr>
      </w:pPr>
    </w:p>
    <w:tbl>
      <w:tblPr>
        <w:tblStyle w:val="5"/>
        <w:tblW w:w="964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5"/>
        <w:gridCol w:w="1560"/>
        <w:gridCol w:w="1052"/>
        <w:gridCol w:w="1770"/>
        <w:gridCol w:w="1650"/>
        <w:gridCol w:w="177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64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8"/>
                <w:szCs w:val="48"/>
                <w:lang w:bidi="ar"/>
              </w:rPr>
              <w:t>安防工程技术人员能力验证考试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64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48"/>
                <w:szCs w:val="4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8"/>
                <w:szCs w:val="48"/>
                <w:lang w:bidi="ar"/>
              </w:rPr>
              <w:t>准考证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48"/>
                <w:szCs w:val="48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考场号：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</w:rPr>
              <w:t>第一考场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准考证号：</w:t>
            </w:r>
          </w:p>
        </w:tc>
        <w:tc>
          <w:tcPr>
            <w:tcW w:w="3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姓名：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性别：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座位号：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工作单位：</w:t>
            </w:r>
          </w:p>
        </w:tc>
        <w:tc>
          <w:tcPr>
            <w:tcW w:w="7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身份证号码：</w:t>
            </w:r>
          </w:p>
        </w:tc>
        <w:tc>
          <w:tcPr>
            <w:tcW w:w="7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考试时间：</w:t>
            </w:r>
          </w:p>
        </w:tc>
        <w:tc>
          <w:tcPr>
            <w:tcW w:w="7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</w:rPr>
              <w:t>201</w:t>
            </w: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</w:rPr>
              <w:t xml:space="preserve">日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下午14: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0—16: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考试地点：</w:t>
            </w:r>
          </w:p>
        </w:tc>
        <w:tc>
          <w:tcPr>
            <w:tcW w:w="7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</w:rPr>
              <w:t>国信体育中心M区负一层创新空间大会议室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地址：</w:t>
            </w:r>
          </w:p>
        </w:tc>
        <w:tc>
          <w:tcPr>
            <w:tcW w:w="7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</w:rPr>
              <w:t>山东省青岛市崂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</w:rPr>
              <w:t>山区银川东路3号国信体育中心M区创新空间</w:t>
            </w:r>
          </w:p>
        </w:tc>
      </w:tr>
    </w:tbl>
    <w:p>
      <w:pPr>
        <w:ind w:firstLine="640" w:firstLineChars="200"/>
        <w:rPr>
          <w:sz w:val="32"/>
          <w:szCs w:val="4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B776A"/>
    <w:rsid w:val="00482791"/>
    <w:rsid w:val="007855BA"/>
    <w:rsid w:val="00BB43BC"/>
    <w:rsid w:val="01023B59"/>
    <w:rsid w:val="0ACA0241"/>
    <w:rsid w:val="16522482"/>
    <w:rsid w:val="1B317186"/>
    <w:rsid w:val="1ECB776A"/>
    <w:rsid w:val="26E5003A"/>
    <w:rsid w:val="31ED1603"/>
    <w:rsid w:val="3B0F69A1"/>
    <w:rsid w:val="3EA22462"/>
    <w:rsid w:val="41F040F7"/>
    <w:rsid w:val="47637C01"/>
    <w:rsid w:val="6DAA2CB6"/>
    <w:rsid w:val="7079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147</Characters>
  <Lines>1</Lines>
  <Paragraphs>1</Paragraphs>
  <TotalTime>3</TotalTime>
  <ScaleCrop>false</ScaleCrop>
  <LinksUpToDate>false</LinksUpToDate>
  <CharactersWithSpaces>171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2017-08-31T01:51:00Z</dcterms:created>
  <dc:creator>Administrator</dc:creator>
  <cp:lastModifiedBy>周丽娜</cp:lastModifiedBy>
  <cp:lastPrinted>2017-09-06T09:35:00Z</cp:lastPrinted>
  <dcterms:modified xsi:type="dcterms:W3CDTF">2019-01-04T08:19:39Z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