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BC" w:rsidRDefault="00BB43BC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8"/>
          <w:szCs w:val="48"/>
          <w:lang w:bidi="ar"/>
        </w:rPr>
      </w:pPr>
    </w:p>
    <w:tbl>
      <w:tblPr>
        <w:tblW w:w="96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560"/>
        <w:gridCol w:w="1052"/>
        <w:gridCol w:w="1770"/>
        <w:gridCol w:w="1650"/>
        <w:gridCol w:w="1775"/>
      </w:tblGrid>
      <w:tr w:rsidR="00BB43BC">
        <w:trPr>
          <w:trHeight w:val="630"/>
        </w:trPr>
        <w:tc>
          <w:tcPr>
            <w:tcW w:w="9642" w:type="dxa"/>
            <w:gridSpan w:val="6"/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  <w:t>安防工程技术人员能力验证考试</w:t>
            </w:r>
          </w:p>
        </w:tc>
      </w:tr>
      <w:tr w:rsidR="00BB43BC">
        <w:trPr>
          <w:trHeight w:val="630"/>
        </w:trPr>
        <w:tc>
          <w:tcPr>
            <w:tcW w:w="9642" w:type="dxa"/>
            <w:gridSpan w:val="6"/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  <w:t>准考证</w:t>
            </w:r>
          </w:p>
          <w:p w:rsidR="00BB43BC" w:rsidRDefault="00BB4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</w:p>
        </w:tc>
      </w:tr>
      <w:tr w:rsidR="00BB43BC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考场号：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7855BA">
            <w:pPr>
              <w:jc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第一考场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7855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准考证</w:t>
            </w:r>
            <w:r w:rsidR="00482791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号：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BB43BC">
            <w:pPr>
              <w:jc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</w:p>
        </w:tc>
      </w:tr>
      <w:tr w:rsidR="00BB43BC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姓名：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BB43BC">
            <w:pPr>
              <w:jc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性别：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BB43BC">
            <w:pPr>
              <w:jc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7855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座位</w:t>
            </w:r>
            <w:r w:rsidR="00482791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号：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BB43BC">
            <w:pPr>
              <w:jc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</w:p>
        </w:tc>
      </w:tr>
      <w:tr w:rsidR="00BB43BC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工作单位：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BB43BC">
            <w:pPr>
              <w:jc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</w:p>
        </w:tc>
      </w:tr>
      <w:tr w:rsidR="00BB43BC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身份证号码：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BB43BC">
            <w:pPr>
              <w:jc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</w:p>
        </w:tc>
      </w:tr>
      <w:tr w:rsidR="00BB43BC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考试时间：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2018</w:t>
            </w: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年</w:t>
            </w:r>
            <w:r w:rsidR="007855BA"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  <w:t>1</w:t>
            </w:r>
            <w:bookmarkStart w:id="0" w:name="_GoBack"/>
            <w:bookmarkEnd w:id="0"/>
            <w:r w:rsidR="007855BA"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月</w:t>
            </w:r>
            <w:r w:rsidR="007855BA"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  <w:t>19</w:t>
            </w: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日</w:t>
            </w: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下午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14:</w:t>
            </w:r>
            <w:r w:rsidR="007855BA"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16:</w:t>
            </w:r>
            <w:r w:rsidR="007855BA"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BB43BC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考试地点：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信体育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中心</w:t>
            </w: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M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区负一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层创新空间大会议室</w:t>
            </w:r>
          </w:p>
        </w:tc>
      </w:tr>
      <w:tr w:rsidR="00BB43BC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地址：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3BC" w:rsidRDefault="00482791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山东省青岛市崂山区银川东路</w:t>
            </w: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号国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信体育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中心</w:t>
            </w:r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M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区负一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32"/>
                <w:szCs w:val="32"/>
              </w:rPr>
              <w:t>层创新空间</w:t>
            </w:r>
          </w:p>
        </w:tc>
      </w:tr>
    </w:tbl>
    <w:p w:rsidR="00BB43BC" w:rsidRDefault="00BB43BC">
      <w:pPr>
        <w:ind w:firstLineChars="200" w:firstLine="640"/>
        <w:rPr>
          <w:sz w:val="32"/>
          <w:szCs w:val="40"/>
        </w:rPr>
      </w:pPr>
    </w:p>
    <w:sectPr w:rsidR="00BB43B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91" w:rsidRDefault="00482791" w:rsidP="007855BA">
      <w:r>
        <w:separator/>
      </w:r>
    </w:p>
  </w:endnote>
  <w:endnote w:type="continuationSeparator" w:id="0">
    <w:p w:rsidR="00482791" w:rsidRDefault="00482791" w:rsidP="0078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91" w:rsidRDefault="00482791" w:rsidP="007855BA">
      <w:r>
        <w:separator/>
      </w:r>
    </w:p>
  </w:footnote>
  <w:footnote w:type="continuationSeparator" w:id="0">
    <w:p w:rsidR="00482791" w:rsidRDefault="00482791" w:rsidP="0078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CB776A"/>
    <w:rsid w:val="00482791"/>
    <w:rsid w:val="007855BA"/>
    <w:rsid w:val="00BB43BC"/>
    <w:rsid w:val="0ACA0241"/>
    <w:rsid w:val="16522482"/>
    <w:rsid w:val="1ECB776A"/>
    <w:rsid w:val="26E5003A"/>
    <w:rsid w:val="31ED1603"/>
    <w:rsid w:val="3B0F69A1"/>
    <w:rsid w:val="3EA22462"/>
    <w:rsid w:val="41F040F7"/>
    <w:rsid w:val="47637C01"/>
    <w:rsid w:val="6DAA2CB6"/>
    <w:rsid w:val="707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CDB5C"/>
  <w15:docId w15:val="{1B50D3C5-9B9D-4AB1-9B5D-C738AC4C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55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8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55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丽娜</cp:lastModifiedBy>
  <cp:revision>2</cp:revision>
  <cp:lastPrinted>2017-09-06T09:35:00Z</cp:lastPrinted>
  <dcterms:created xsi:type="dcterms:W3CDTF">2017-08-31T01:51:00Z</dcterms:created>
  <dcterms:modified xsi:type="dcterms:W3CDTF">2018-10-15T02:15:00Z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